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5A" w:rsidRPr="00152E8E" w:rsidRDefault="00152E8E" w:rsidP="000E35AE">
      <w:pPr>
        <w:spacing w:after="0" w:line="276" w:lineRule="auto"/>
        <w:rPr>
          <w:b/>
        </w:rPr>
      </w:pPr>
      <w:bookmarkStart w:id="0" w:name="_GoBack"/>
      <w:bookmarkEnd w:id="0"/>
      <w:r w:rsidRPr="00152E8E">
        <w:rPr>
          <w:b/>
        </w:rPr>
        <w:t>Srednja strukovna škola Velika Gorica</w:t>
      </w:r>
    </w:p>
    <w:p w:rsidR="00152E8E" w:rsidRDefault="00152E8E" w:rsidP="000E35AE">
      <w:pPr>
        <w:spacing w:after="0" w:line="276" w:lineRule="auto"/>
      </w:pPr>
      <w:r>
        <w:t>Kralja Stjepana Tomaševića 21</w:t>
      </w:r>
    </w:p>
    <w:p w:rsidR="00152E8E" w:rsidRDefault="00152E8E" w:rsidP="000E35AE">
      <w:pPr>
        <w:spacing w:line="276" w:lineRule="auto"/>
      </w:pPr>
      <w:r>
        <w:t>10 410 Velika Gorica</w:t>
      </w:r>
    </w:p>
    <w:p w:rsidR="00152E8E" w:rsidRDefault="00152E8E"/>
    <w:p w:rsidR="00152E8E" w:rsidRDefault="00152E8E"/>
    <w:p w:rsidR="00152E8E" w:rsidRDefault="00152E8E" w:rsidP="00ED5C85">
      <w:pPr>
        <w:spacing w:after="0"/>
        <w:jc w:val="center"/>
        <w:rPr>
          <w:b/>
          <w:sz w:val="24"/>
          <w:szCs w:val="24"/>
        </w:rPr>
      </w:pPr>
      <w:r w:rsidRPr="00152E8E">
        <w:rPr>
          <w:b/>
          <w:sz w:val="24"/>
          <w:szCs w:val="24"/>
        </w:rPr>
        <w:t xml:space="preserve">Rezultati </w:t>
      </w:r>
      <w:r w:rsidR="000E35AE">
        <w:rPr>
          <w:b/>
          <w:sz w:val="24"/>
          <w:szCs w:val="24"/>
        </w:rPr>
        <w:t>A</w:t>
      </w:r>
      <w:r w:rsidRPr="00152E8E">
        <w:rPr>
          <w:b/>
          <w:sz w:val="24"/>
          <w:szCs w:val="24"/>
        </w:rPr>
        <w:t>nkete za roditelje</w:t>
      </w:r>
      <w:r w:rsidR="000E35AE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n</w:t>
      </w:r>
      <w:r w:rsidRPr="00152E8E">
        <w:rPr>
          <w:b/>
          <w:sz w:val="24"/>
          <w:szCs w:val="24"/>
        </w:rPr>
        <w:t>astava na daljinu</w:t>
      </w:r>
    </w:p>
    <w:p w:rsidR="000E35AE" w:rsidRPr="00ED5C85" w:rsidRDefault="000E35AE" w:rsidP="00152E8E">
      <w:pPr>
        <w:jc w:val="center"/>
      </w:pPr>
      <w:r w:rsidRPr="00ED5C85">
        <w:t>(109 odgovora)</w:t>
      </w:r>
    </w:p>
    <w:p w:rsidR="0099215A" w:rsidRDefault="0099215A"/>
    <w:p w:rsidR="0099215A" w:rsidRDefault="0099215A"/>
    <w:p w:rsidR="0099215A" w:rsidRDefault="0099215A" w:rsidP="0099215A">
      <w:pPr>
        <w:pStyle w:val="Odlomakpopisa"/>
        <w:numPr>
          <w:ilvl w:val="0"/>
          <w:numId w:val="1"/>
        </w:numPr>
      </w:pPr>
      <w:r>
        <w:t xml:space="preserve">     </w:t>
      </w:r>
      <w:r>
        <w:rPr>
          <w:noProof/>
          <w:lang w:eastAsia="hr-HR"/>
        </w:rPr>
        <w:drawing>
          <wp:inline distT="0" distB="0" distL="0" distR="0">
            <wp:extent cx="5760720" cy="2740025"/>
            <wp:effectExtent l="0" t="0" r="0" b="3175"/>
            <wp:docPr id="1" name="Slika 1" descr="C:\Users\Sanja i Maja\AppData\Local\Microsoft\Windows\INetCache\Content.MSO\765DF4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 i Maja\AppData\Local\Microsoft\Windows\INetCache\Content.MSO\765DF46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5A" w:rsidRDefault="009A18A1" w:rsidP="0099215A">
      <w:pPr>
        <w:pStyle w:val="Odlomakpopisa"/>
      </w:pPr>
      <w:r>
        <w:t xml:space="preserve">                            </w:t>
      </w:r>
      <w:r w:rsidR="0099215A">
        <w:t xml:space="preserve">4 (3,7%)     </w:t>
      </w:r>
      <w:r>
        <w:t xml:space="preserve">           </w:t>
      </w:r>
      <w:r w:rsidR="0099215A">
        <w:t xml:space="preserve"> 8 (7,3%)   </w:t>
      </w:r>
      <w:r>
        <w:t xml:space="preserve">                </w:t>
      </w:r>
      <w:r w:rsidR="0099215A">
        <w:t xml:space="preserve">45 (41,3%)    </w:t>
      </w:r>
      <w:r>
        <w:t xml:space="preserve">      </w:t>
      </w:r>
      <w:r w:rsidR="0099215A">
        <w:t xml:space="preserve">40 (36,7%)  </w:t>
      </w:r>
      <w:r>
        <w:t xml:space="preserve">       </w:t>
      </w:r>
      <w:r w:rsidR="0099215A">
        <w:t>12 (11%)</w:t>
      </w:r>
    </w:p>
    <w:p w:rsidR="0099215A" w:rsidRDefault="0099215A" w:rsidP="0099215A">
      <w:pPr>
        <w:pStyle w:val="Odlomakpopisa"/>
      </w:pPr>
    </w:p>
    <w:p w:rsidR="0099215A" w:rsidRDefault="0099215A" w:rsidP="0099215A">
      <w:pPr>
        <w:pStyle w:val="Odlomakpopisa"/>
      </w:pPr>
    </w:p>
    <w:p w:rsidR="0099215A" w:rsidRDefault="0099215A" w:rsidP="0099215A">
      <w:pPr>
        <w:pStyle w:val="Odlomakpopisa"/>
        <w:numPr>
          <w:ilvl w:val="0"/>
          <w:numId w:val="1"/>
        </w:numPr>
      </w:pPr>
    </w:p>
    <w:p w:rsidR="00241E00" w:rsidRDefault="00241E00" w:rsidP="0099215A">
      <w:pPr>
        <w:pStyle w:val="Odlomakpopisa"/>
      </w:pPr>
    </w:p>
    <w:p w:rsidR="0099215A" w:rsidRDefault="0099215A" w:rsidP="0099215A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60720" cy="2425065"/>
            <wp:effectExtent l="0" t="0" r="0" b="0"/>
            <wp:docPr id="2" name="Slika 2" descr="C:\Users\Sanja i Maja\AppData\Local\Microsoft\Windows\INetCache\Content.MSO\139691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 i Maja\AppData\Local\Microsoft\Windows\INetCache\Content.MSO\1396915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85" w:rsidRDefault="00ED5C85" w:rsidP="0099215A">
      <w:pPr>
        <w:pStyle w:val="Odlomakpopisa"/>
      </w:pPr>
    </w:p>
    <w:p w:rsidR="008D1423" w:rsidRDefault="008D1423" w:rsidP="008D1423">
      <w:pPr>
        <w:pStyle w:val="Odlomakpopisa"/>
        <w:numPr>
          <w:ilvl w:val="0"/>
          <w:numId w:val="1"/>
        </w:numPr>
      </w:pPr>
    </w:p>
    <w:p w:rsidR="0099215A" w:rsidRDefault="0099215A" w:rsidP="0099215A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60720" cy="2425065"/>
            <wp:effectExtent l="0" t="0" r="0" b="0"/>
            <wp:docPr id="3" name="Slika 3" descr="C:\Users\Sanja i Maja\AppData\Local\Microsoft\Windows\INetCache\Content.MSO\EC6BB2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a i Maja\AppData\Local\Microsoft\Windows\INetCache\Content.MSO\EC6BB27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5A" w:rsidRDefault="0099215A" w:rsidP="0099215A">
      <w:pPr>
        <w:pStyle w:val="Odlomakpopisa"/>
      </w:pPr>
    </w:p>
    <w:p w:rsidR="0099215A" w:rsidRDefault="0099215A" w:rsidP="0099215A">
      <w:pPr>
        <w:pStyle w:val="Odlomakpopisa"/>
      </w:pPr>
    </w:p>
    <w:p w:rsidR="0099215A" w:rsidRDefault="0099215A" w:rsidP="00F929EE">
      <w:pPr>
        <w:pStyle w:val="Odlomakpopisa"/>
        <w:numPr>
          <w:ilvl w:val="0"/>
          <w:numId w:val="1"/>
        </w:numPr>
      </w:pPr>
    </w:p>
    <w:p w:rsidR="0099215A" w:rsidRDefault="0099215A" w:rsidP="0099215A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60720" cy="2425065"/>
            <wp:effectExtent l="0" t="0" r="0" b="0"/>
            <wp:docPr id="4" name="Slika 4" descr="C:\Users\Sanja i Maja\AppData\Local\Microsoft\Windows\INetCache\Content.MSO\99955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ja i Maja\AppData\Local\Microsoft\Windows\INetCache\Content.MSO\99955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4F" w:rsidRDefault="0005244F" w:rsidP="0099215A">
      <w:pPr>
        <w:pStyle w:val="Odlomakpopisa"/>
      </w:pPr>
    </w:p>
    <w:p w:rsidR="0005244F" w:rsidRPr="008D1423" w:rsidRDefault="0005244F" w:rsidP="008D1423">
      <w:pPr>
        <w:pStyle w:val="Odlomakpopisa"/>
        <w:numPr>
          <w:ilvl w:val="0"/>
          <w:numId w:val="1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Najveći problem u nastavi na daljinu stvara mu/joj... (dopunite rečenicu)</w:t>
      </w:r>
    </w:p>
    <w:p w:rsidR="00DA35AB" w:rsidRPr="008D1423" w:rsidRDefault="00DA35AB" w:rsidP="0099215A">
      <w:pPr>
        <w:pStyle w:val="Odlomakpopisa"/>
        <w:rPr>
          <w:rFonts w:cstheme="minorHAnsi"/>
          <w:i/>
          <w:sz w:val="24"/>
          <w:szCs w:val="24"/>
        </w:rPr>
      </w:pPr>
      <w:r w:rsidRPr="008D1423">
        <w:rPr>
          <w:rFonts w:cstheme="minorHAnsi"/>
          <w:i/>
          <w:sz w:val="24"/>
          <w:szCs w:val="24"/>
        </w:rPr>
        <w:t>(prikazali smo odgovore koji se najčešće ponavljaju)</w:t>
      </w:r>
    </w:p>
    <w:p w:rsidR="00DA35AB" w:rsidRPr="008D1423" w:rsidRDefault="00DA35AB" w:rsidP="0099215A">
      <w:pPr>
        <w:pStyle w:val="Odlomakpopisa"/>
        <w:rPr>
          <w:rFonts w:cstheme="minorHAnsi"/>
          <w:sz w:val="24"/>
          <w:szCs w:val="24"/>
        </w:rPr>
      </w:pP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A35AB" w:rsidRPr="008D1423">
        <w:rPr>
          <w:rFonts w:cstheme="minorHAnsi"/>
          <w:sz w:val="24"/>
          <w:szCs w:val="24"/>
        </w:rPr>
        <w:t>reviše zadaće i obveza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A35AB" w:rsidRPr="008D1423">
        <w:rPr>
          <w:rFonts w:cstheme="minorHAnsi"/>
          <w:sz w:val="24"/>
          <w:szCs w:val="24"/>
        </w:rPr>
        <w:t>edostatak izravne komunikacije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A35AB" w:rsidRPr="008D1423">
        <w:rPr>
          <w:rFonts w:cstheme="minorHAnsi"/>
          <w:sz w:val="24"/>
          <w:szCs w:val="24"/>
        </w:rPr>
        <w:t>erazumijevanje gradiva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A35AB" w:rsidRPr="008D1423">
        <w:rPr>
          <w:rFonts w:cstheme="minorHAnsi"/>
          <w:sz w:val="24"/>
          <w:szCs w:val="24"/>
        </w:rPr>
        <w:t>esnalaženje u novim uvjetima učenja i rada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A35AB" w:rsidRPr="008D1423">
        <w:rPr>
          <w:rFonts w:cstheme="minorHAnsi"/>
          <w:sz w:val="24"/>
          <w:szCs w:val="24"/>
        </w:rPr>
        <w:t>edostatak suradnje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DA35AB" w:rsidRPr="008D1423">
        <w:rPr>
          <w:rFonts w:cstheme="minorHAnsi"/>
          <w:sz w:val="24"/>
          <w:szCs w:val="24"/>
        </w:rPr>
        <w:t>anjak koncentracije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A35AB" w:rsidRPr="008D1423">
        <w:rPr>
          <w:rFonts w:cstheme="minorHAnsi"/>
          <w:sz w:val="24"/>
          <w:szCs w:val="24"/>
        </w:rPr>
        <w:t>edovoljna organiziranost nastave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A35AB" w:rsidRPr="008D1423">
        <w:rPr>
          <w:rFonts w:cstheme="minorHAnsi"/>
          <w:sz w:val="24"/>
          <w:szCs w:val="24"/>
        </w:rPr>
        <w:t>ehničke poteškoće (neadekvatna oprema, internet)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DA35AB" w:rsidRPr="008D1423">
        <w:rPr>
          <w:rFonts w:cstheme="minorHAnsi"/>
          <w:sz w:val="24"/>
          <w:szCs w:val="24"/>
        </w:rPr>
        <w:t>ratki rokovi za izvršavanje obveza</w:t>
      </w:r>
    </w:p>
    <w:p w:rsidR="00DA35AB" w:rsidRDefault="00DA35AB" w:rsidP="00DA35AB"/>
    <w:p w:rsidR="00DA35AB" w:rsidRDefault="00DA35AB" w:rsidP="00DA35AB"/>
    <w:p w:rsidR="00DA35AB" w:rsidRDefault="00DA35AB" w:rsidP="00DA35AB"/>
    <w:p w:rsidR="00DA35AB" w:rsidRDefault="00DA35AB" w:rsidP="008D1423">
      <w:pPr>
        <w:pStyle w:val="Odlomakpopisa"/>
        <w:numPr>
          <w:ilvl w:val="0"/>
          <w:numId w:val="1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Navedite prijedlog kako olakšati učenicima sudjelovanje u ovakvoj nastavi.</w:t>
      </w:r>
    </w:p>
    <w:p w:rsidR="008D1423" w:rsidRPr="008D1423" w:rsidRDefault="008D1423" w:rsidP="008D1423">
      <w:pPr>
        <w:pStyle w:val="Odlomakpopisa"/>
        <w:rPr>
          <w:rFonts w:cstheme="minorHAnsi"/>
          <w:i/>
          <w:sz w:val="24"/>
          <w:szCs w:val="24"/>
        </w:rPr>
      </w:pPr>
      <w:r w:rsidRPr="008D1423">
        <w:rPr>
          <w:rFonts w:cstheme="minorHAnsi"/>
          <w:i/>
          <w:sz w:val="24"/>
          <w:szCs w:val="24"/>
        </w:rPr>
        <w:t>(prikazali smo odgovore koji se najčešće ponavljaju)</w:t>
      </w:r>
    </w:p>
    <w:p w:rsidR="008D1423" w:rsidRPr="008D1423" w:rsidRDefault="008D1423" w:rsidP="008D1423">
      <w:pPr>
        <w:pStyle w:val="Odlomakpopisa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manjiti količinu zadaće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f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leksibilnost u izvršavanju obveza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d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odatno objasniti nejasno gradivo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p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ojednostaviti gradivo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v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iše vremena za izvršavanje obveza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v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iše komunikacije s profesorima</w:t>
      </w:r>
    </w:p>
    <w:p w:rsidR="00DA35AB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p</w:t>
      </w:r>
      <w:r w:rsidR="00DA35AB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odrška razrednika</w:t>
      </w:r>
    </w:p>
    <w:p w:rsidR="008D1423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v</w:t>
      </w:r>
      <w:r w:rsidR="008D1423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ideo lekcije</w:t>
      </w:r>
    </w:p>
    <w:p w:rsidR="008D1423" w:rsidRPr="008D1423" w:rsidRDefault="00241E00" w:rsidP="00DA35AB">
      <w:pPr>
        <w:pStyle w:val="Odlomakpopisa"/>
        <w:numPr>
          <w:ilvl w:val="0"/>
          <w:numId w:val="2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v</w:t>
      </w:r>
      <w:r w:rsidR="008D1423" w:rsidRPr="008D1423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iše razumijevanja za učenike</w:t>
      </w:r>
    </w:p>
    <w:p w:rsidR="00DA35AB" w:rsidRDefault="00DA35AB" w:rsidP="00DA35AB"/>
    <w:sectPr w:rsidR="00DA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33DB"/>
    <w:multiLevelType w:val="hybridMultilevel"/>
    <w:tmpl w:val="B498B6AC"/>
    <w:lvl w:ilvl="0" w:tplc="AFA60FC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D6563"/>
    <w:multiLevelType w:val="hybridMultilevel"/>
    <w:tmpl w:val="0ED2D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A"/>
    <w:rsid w:val="0005244F"/>
    <w:rsid w:val="000854EE"/>
    <w:rsid w:val="000E35AE"/>
    <w:rsid w:val="00152E8E"/>
    <w:rsid w:val="00241E00"/>
    <w:rsid w:val="008D1423"/>
    <w:rsid w:val="008F66E2"/>
    <w:rsid w:val="0099215A"/>
    <w:rsid w:val="009A18A1"/>
    <w:rsid w:val="00DA35AB"/>
    <w:rsid w:val="00ED5C85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7C69-606D-4229-8840-8EA8F64E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 Maja</dc:creator>
  <cp:keywords/>
  <dc:description/>
  <cp:lastModifiedBy>Milica Rupčić</cp:lastModifiedBy>
  <cp:revision>2</cp:revision>
  <dcterms:created xsi:type="dcterms:W3CDTF">2020-05-05T08:35:00Z</dcterms:created>
  <dcterms:modified xsi:type="dcterms:W3CDTF">2020-05-05T08:35:00Z</dcterms:modified>
</cp:coreProperties>
</file>